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AE598" w14:textId="55318022" w:rsidR="001331AE" w:rsidRPr="002E0DDC" w:rsidRDefault="00927534" w:rsidP="002E0DDC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</w:pPr>
      <w:r w:rsidRPr="002E0DDC"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  <w:t>Sales Associate Resume Template</w:t>
      </w:r>
    </w:p>
    <w:p w14:paraId="4676E70A" w14:textId="670D80E0" w:rsidR="00927534" w:rsidRPr="002E0DDC" w:rsidRDefault="00927534" w:rsidP="002E0DDC">
      <w:pPr>
        <w:shd w:val="clear" w:color="auto" w:fill="FFFFFF"/>
        <w:tabs>
          <w:tab w:val="left" w:pos="5829"/>
        </w:tabs>
        <w:spacing w:after="225" w:line="240" w:lineRule="auto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b/>
          <w:bCs/>
          <w:color w:val="333333"/>
        </w:rPr>
        <w:t>Career Objective:</w:t>
      </w:r>
      <w:r w:rsidR="002E0DDC">
        <w:rPr>
          <w:rFonts w:eastAsia="Times New Roman" w:cstheme="minorHAnsi"/>
          <w:b/>
          <w:bCs/>
          <w:color w:val="333333"/>
        </w:rPr>
        <w:tab/>
      </w:r>
    </w:p>
    <w:p w14:paraId="5A8A36E9" w14:textId="77777777" w:rsidR="00927534" w:rsidRPr="002E0DDC" w:rsidRDefault="00927534" w:rsidP="002E0DD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color w:val="333333"/>
        </w:rPr>
        <w:t>Seeking an opportunity for the post of sales associate and utilize my knowledge and skills to build customer relationship contributing to the growth of organization.</w:t>
      </w:r>
    </w:p>
    <w:p w14:paraId="08FB791E" w14:textId="77777777" w:rsidR="002E0DDC" w:rsidRPr="002E0DDC" w:rsidRDefault="002E0DDC" w:rsidP="002E0DDC">
      <w:pPr>
        <w:shd w:val="clear" w:color="auto" w:fill="FFFFFF"/>
        <w:spacing w:after="225" w:line="240" w:lineRule="auto"/>
        <w:rPr>
          <w:rFonts w:cstheme="minorHAnsi"/>
        </w:rPr>
      </w:pPr>
      <w:r w:rsidRPr="002E0DDC">
        <w:rPr>
          <w:rFonts w:cstheme="minorHAnsi"/>
        </w:rPr>
        <w:t>Bronwen Phan</w:t>
      </w:r>
    </w:p>
    <w:p w14:paraId="67256543" w14:textId="79512DC5" w:rsidR="00927534" w:rsidRPr="002E0DDC" w:rsidRDefault="00927534" w:rsidP="002E0DD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color w:val="333333"/>
        </w:rPr>
        <w:t>1234, West 68 Street,</w:t>
      </w:r>
      <w:r w:rsidR="002E0DDC" w:rsidRPr="002E0DDC">
        <w:rPr>
          <w:rFonts w:eastAsia="Times New Roman" w:cstheme="minorHAnsi"/>
          <w:color w:val="333333"/>
        </w:rPr>
        <w:t xml:space="preserve"> </w:t>
      </w:r>
      <w:r w:rsidRPr="002E0DDC">
        <w:rPr>
          <w:rFonts w:eastAsia="Times New Roman" w:cstheme="minorHAnsi"/>
          <w:color w:val="333333"/>
        </w:rPr>
        <w:t>Miami, Fl</w:t>
      </w:r>
    </w:p>
    <w:p w14:paraId="20AA9EC6" w14:textId="77777777" w:rsidR="00927534" w:rsidRPr="002E0DDC" w:rsidRDefault="00927534" w:rsidP="002E0DD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color w:val="333333"/>
        </w:rPr>
        <w:t>(123) 456 -5890</w:t>
      </w:r>
    </w:p>
    <w:p w14:paraId="4C99C6D4" w14:textId="0BA05E5E" w:rsidR="001331AE" w:rsidRPr="002E0DDC" w:rsidRDefault="002E0DDC" w:rsidP="002E0DDC">
      <w:pPr>
        <w:shd w:val="clear" w:color="auto" w:fill="FFFFFF"/>
        <w:spacing w:after="225" w:line="240" w:lineRule="auto"/>
        <w:rPr>
          <w:rFonts w:eastAsia="Times New Roman" w:cstheme="minorHAnsi"/>
          <w:b/>
          <w:bCs/>
          <w:color w:val="333333"/>
        </w:rPr>
      </w:pPr>
      <w:r w:rsidRPr="002E0DDC">
        <w:rPr>
          <w:rFonts w:eastAsia="Times New Roman" w:cstheme="minorHAnsi"/>
          <w:b/>
          <w:bCs/>
          <w:color w:val="333333"/>
        </w:rPr>
        <w:t>phan@gmail.com</w:t>
      </w:r>
    </w:p>
    <w:p w14:paraId="426D95FF" w14:textId="77777777" w:rsidR="00927534" w:rsidRPr="002E0DDC" w:rsidRDefault="00927534" w:rsidP="002E0DD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b/>
          <w:bCs/>
          <w:color w:val="333333"/>
        </w:rPr>
        <w:t>Professional Forte:</w:t>
      </w:r>
    </w:p>
    <w:p w14:paraId="01202F75" w14:textId="77777777" w:rsidR="00927534" w:rsidRPr="002E0DDC" w:rsidRDefault="00927534" w:rsidP="002E0DDC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color w:val="333333"/>
        </w:rPr>
        <w:t>Possess extensive knowledge of consumer behavior.</w:t>
      </w:r>
    </w:p>
    <w:p w14:paraId="4AC94A7C" w14:textId="77777777" w:rsidR="00927534" w:rsidRPr="002E0DDC" w:rsidRDefault="00927534" w:rsidP="002E0DDC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color w:val="333333"/>
        </w:rPr>
        <w:t>Excellent negotiating skills.</w:t>
      </w:r>
    </w:p>
    <w:p w14:paraId="273B4C9E" w14:textId="77777777" w:rsidR="00927534" w:rsidRPr="002E0DDC" w:rsidRDefault="00927534" w:rsidP="002E0DDC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color w:val="333333"/>
        </w:rPr>
        <w:t>Skilled in computer and other software application.</w:t>
      </w:r>
    </w:p>
    <w:p w14:paraId="28F718F9" w14:textId="77777777" w:rsidR="00927534" w:rsidRPr="002E0DDC" w:rsidRDefault="00927534" w:rsidP="002E0DDC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color w:val="333333"/>
        </w:rPr>
        <w:t>Excellent analytical skills and a good team player.</w:t>
      </w:r>
    </w:p>
    <w:p w14:paraId="2A85DE8D" w14:textId="77777777" w:rsidR="00927534" w:rsidRPr="002E0DDC" w:rsidRDefault="00927534" w:rsidP="002E0DDC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color w:val="333333"/>
        </w:rPr>
        <w:t>Proficient in multitasking.</w:t>
      </w:r>
    </w:p>
    <w:p w14:paraId="6CB795BF" w14:textId="77777777" w:rsidR="00927534" w:rsidRPr="002E0DDC" w:rsidRDefault="00927534" w:rsidP="002E0DD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b/>
          <w:bCs/>
          <w:color w:val="333333"/>
        </w:rPr>
        <w:t>Professional Experience</w:t>
      </w:r>
    </w:p>
    <w:p w14:paraId="59F8A803" w14:textId="77777777" w:rsidR="00927534" w:rsidRPr="002E0DDC" w:rsidRDefault="00927534" w:rsidP="002E0DD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b/>
          <w:bCs/>
          <w:color w:val="333333"/>
        </w:rPr>
        <w:t>Tulip Sales Co.</w:t>
      </w:r>
    </w:p>
    <w:p w14:paraId="33525D06" w14:textId="77777777" w:rsidR="00927534" w:rsidRPr="002E0DDC" w:rsidRDefault="00927534" w:rsidP="002E0DD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b/>
          <w:bCs/>
          <w:color w:val="333333"/>
        </w:rPr>
        <w:t>2000 till date</w:t>
      </w:r>
    </w:p>
    <w:p w14:paraId="79C7722A" w14:textId="77777777" w:rsidR="00927534" w:rsidRPr="002E0DDC" w:rsidRDefault="00927534" w:rsidP="002E0DD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color w:val="333333"/>
        </w:rPr>
        <w:t>Sales Associate</w:t>
      </w:r>
    </w:p>
    <w:p w14:paraId="73739DEE" w14:textId="77777777" w:rsidR="00927534" w:rsidRPr="002E0DDC" w:rsidRDefault="00927534" w:rsidP="002E0DD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color w:val="333333"/>
        </w:rPr>
        <w:t>Key Responsibilities:</w:t>
      </w:r>
    </w:p>
    <w:p w14:paraId="357EAA39" w14:textId="77777777" w:rsidR="00927534" w:rsidRPr="002E0DDC" w:rsidRDefault="00927534" w:rsidP="002E0DDC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color w:val="333333"/>
        </w:rPr>
        <w:t>Major tasks included sales and promotions of hand made products.</w:t>
      </w:r>
    </w:p>
    <w:p w14:paraId="575522CC" w14:textId="77777777" w:rsidR="00927534" w:rsidRPr="002E0DDC" w:rsidRDefault="00927534" w:rsidP="002E0DDC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color w:val="333333"/>
        </w:rPr>
        <w:t>Price negotiations with clients and other customers.</w:t>
      </w:r>
    </w:p>
    <w:p w14:paraId="7824E0FF" w14:textId="77777777" w:rsidR="00927534" w:rsidRPr="002E0DDC" w:rsidRDefault="00927534" w:rsidP="002E0DDC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color w:val="333333"/>
        </w:rPr>
        <w:t>Responsible for handling customer’s queries.</w:t>
      </w:r>
    </w:p>
    <w:p w14:paraId="39D87E43" w14:textId="77777777" w:rsidR="00927534" w:rsidRPr="002E0DDC" w:rsidRDefault="00927534" w:rsidP="002E0DDC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color w:val="333333"/>
        </w:rPr>
        <w:t>Responsible for generating and analyzing monthly reports.</w:t>
      </w:r>
    </w:p>
    <w:p w14:paraId="4170B245" w14:textId="77777777" w:rsidR="00927534" w:rsidRPr="002E0DDC" w:rsidRDefault="00927534" w:rsidP="002E0DD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b/>
          <w:bCs/>
          <w:color w:val="333333"/>
        </w:rPr>
        <w:t>Amigo Sales and Sales Co.</w:t>
      </w:r>
      <w:r w:rsidRPr="002E0DDC">
        <w:rPr>
          <w:rFonts w:eastAsia="Times New Roman" w:cstheme="minorHAnsi"/>
          <w:color w:val="333333"/>
        </w:rPr>
        <w:t> 1996- 2000</w:t>
      </w:r>
    </w:p>
    <w:p w14:paraId="1B73EA6B" w14:textId="77777777" w:rsidR="00927534" w:rsidRPr="002E0DDC" w:rsidRDefault="00927534" w:rsidP="002E0DD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color w:val="333333"/>
        </w:rPr>
        <w:t>Sales Executive</w:t>
      </w:r>
    </w:p>
    <w:p w14:paraId="48F4CD2F" w14:textId="77777777" w:rsidR="00927534" w:rsidRPr="002E0DDC" w:rsidRDefault="00927534" w:rsidP="002E0DD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color w:val="333333"/>
        </w:rPr>
        <w:t>Key Responsibilities:</w:t>
      </w:r>
    </w:p>
    <w:p w14:paraId="72705465" w14:textId="77777777" w:rsidR="00927534" w:rsidRPr="002E0DDC" w:rsidRDefault="00927534" w:rsidP="002E0DDC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color w:val="333333"/>
        </w:rPr>
        <w:t>Major tasks included sales and promotions of hand made products.</w:t>
      </w:r>
    </w:p>
    <w:p w14:paraId="5A629C1A" w14:textId="77777777" w:rsidR="00927534" w:rsidRPr="002E0DDC" w:rsidRDefault="00927534" w:rsidP="002E0DDC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color w:val="333333"/>
        </w:rPr>
        <w:t>Price negotiations with clients and other customers.</w:t>
      </w:r>
    </w:p>
    <w:p w14:paraId="140B8390" w14:textId="77777777" w:rsidR="00927534" w:rsidRPr="002E0DDC" w:rsidRDefault="00927534" w:rsidP="002E0DDC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color w:val="333333"/>
        </w:rPr>
        <w:t>Responsible for handling customer’s queries.</w:t>
      </w:r>
    </w:p>
    <w:p w14:paraId="18C2F74B" w14:textId="77777777" w:rsidR="00927534" w:rsidRPr="002E0DDC" w:rsidRDefault="00927534" w:rsidP="002E0DDC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color w:val="333333"/>
        </w:rPr>
        <w:t>Responsible for generating and analyzing monthly reports.</w:t>
      </w:r>
    </w:p>
    <w:p w14:paraId="0A95B2C5" w14:textId="77777777" w:rsidR="00927534" w:rsidRPr="002E0DDC" w:rsidRDefault="00927534" w:rsidP="002E0DD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b/>
          <w:bCs/>
          <w:color w:val="333333"/>
        </w:rPr>
        <w:t>Educational Qualification:</w:t>
      </w:r>
    </w:p>
    <w:p w14:paraId="2BF7DDB9" w14:textId="77777777" w:rsidR="00927534" w:rsidRPr="002E0DDC" w:rsidRDefault="00927534" w:rsidP="002E0DDC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color w:val="333333"/>
        </w:rPr>
        <w:t>Bachelor’s degree in Arts, University of Florida.</w:t>
      </w:r>
    </w:p>
    <w:p w14:paraId="5F01D7D9" w14:textId="77777777" w:rsidR="00927534" w:rsidRPr="002E0DDC" w:rsidRDefault="00927534" w:rsidP="002E0DDC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color w:val="333333"/>
        </w:rPr>
        <w:lastRenderedPageBreak/>
        <w:t>Diploma in Management.</w:t>
      </w:r>
    </w:p>
    <w:p w14:paraId="64C29146" w14:textId="77777777" w:rsidR="00927534" w:rsidRPr="002E0DDC" w:rsidRDefault="00927534" w:rsidP="002E0DD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b/>
          <w:bCs/>
          <w:color w:val="333333"/>
        </w:rPr>
        <w:t>Languages known:</w:t>
      </w:r>
    </w:p>
    <w:p w14:paraId="174C046C" w14:textId="77777777" w:rsidR="00927534" w:rsidRPr="002E0DDC" w:rsidRDefault="00927534" w:rsidP="002E0DDC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color w:val="333333"/>
        </w:rPr>
        <w:t>Fluent in English</w:t>
      </w:r>
    </w:p>
    <w:p w14:paraId="5A525C7A" w14:textId="77777777" w:rsidR="00927534" w:rsidRPr="002E0DDC" w:rsidRDefault="00927534" w:rsidP="002E0DDC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color w:val="333333"/>
        </w:rPr>
        <w:t>Latin</w:t>
      </w:r>
    </w:p>
    <w:p w14:paraId="24B2ABD5" w14:textId="77777777" w:rsidR="00927534" w:rsidRPr="002E0DDC" w:rsidRDefault="00927534" w:rsidP="002E0DD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b/>
          <w:bCs/>
          <w:color w:val="333333"/>
        </w:rPr>
        <w:t>Other Interests:</w:t>
      </w:r>
    </w:p>
    <w:p w14:paraId="7576D95A" w14:textId="77777777" w:rsidR="00927534" w:rsidRPr="002E0DDC" w:rsidRDefault="00927534" w:rsidP="002E0DDC">
      <w:pPr>
        <w:numPr>
          <w:ilvl w:val="0"/>
          <w:numId w:val="6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color w:val="333333"/>
        </w:rPr>
        <w:t>Carry out study to understand the display strategy of products in stores.</w:t>
      </w:r>
    </w:p>
    <w:p w14:paraId="6B7D3CC4" w14:textId="77777777" w:rsidR="00927534" w:rsidRPr="002E0DDC" w:rsidRDefault="00927534" w:rsidP="002E0DDC">
      <w:pPr>
        <w:numPr>
          <w:ilvl w:val="0"/>
          <w:numId w:val="6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color w:val="333333"/>
        </w:rPr>
        <w:t>Analyze the technological gadgets.</w:t>
      </w:r>
    </w:p>
    <w:p w14:paraId="3E911AC6" w14:textId="77777777" w:rsidR="00927534" w:rsidRPr="002E0DDC" w:rsidRDefault="00927534" w:rsidP="002E0DD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b/>
          <w:bCs/>
          <w:color w:val="333333"/>
        </w:rPr>
        <w:t>Significant Achievement:</w:t>
      </w:r>
    </w:p>
    <w:p w14:paraId="5FBCE33D" w14:textId="77777777" w:rsidR="00927534" w:rsidRPr="002E0DDC" w:rsidRDefault="00927534" w:rsidP="002E0DD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2E0DDC">
        <w:rPr>
          <w:rFonts w:eastAsia="Times New Roman" w:cstheme="minorHAnsi"/>
          <w:color w:val="333333"/>
        </w:rPr>
        <w:t>Won trip to Paris for performing exceptionally well.</w:t>
      </w:r>
    </w:p>
    <w:p w14:paraId="6C6675AC" w14:textId="77777777" w:rsidR="00194947" w:rsidRPr="002E0DDC" w:rsidRDefault="00194947" w:rsidP="002E0DDC">
      <w:pPr>
        <w:spacing w:line="240" w:lineRule="auto"/>
        <w:rPr>
          <w:rFonts w:cstheme="minorHAnsi"/>
        </w:rPr>
      </w:pPr>
    </w:p>
    <w:sectPr w:rsidR="00194947" w:rsidRPr="002E0DDC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9D0606"/>
    <w:multiLevelType w:val="multilevel"/>
    <w:tmpl w:val="97B6B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634F26"/>
    <w:multiLevelType w:val="multilevel"/>
    <w:tmpl w:val="4596E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DC5A4E"/>
    <w:multiLevelType w:val="multilevel"/>
    <w:tmpl w:val="40FEB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FA5142"/>
    <w:multiLevelType w:val="multilevel"/>
    <w:tmpl w:val="16F8A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1972CC2"/>
    <w:multiLevelType w:val="multilevel"/>
    <w:tmpl w:val="71788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2963D4"/>
    <w:multiLevelType w:val="multilevel"/>
    <w:tmpl w:val="2C566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7534"/>
    <w:rsid w:val="001331AE"/>
    <w:rsid w:val="00194947"/>
    <w:rsid w:val="001C17B8"/>
    <w:rsid w:val="002E0DDC"/>
    <w:rsid w:val="00927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122F7"/>
  <w15:docId w15:val="{940EE9A0-B724-48FA-93E7-E43E9B04B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2">
    <w:name w:val="heading 2"/>
    <w:basedOn w:val="Normal"/>
    <w:link w:val="Heading2Char"/>
    <w:uiPriority w:val="9"/>
    <w:qFormat/>
    <w:rsid w:val="009275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2753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275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27534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27534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275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3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221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2015-01-09T07:12:00Z</dcterms:created>
  <dcterms:modified xsi:type="dcterms:W3CDTF">2021-07-03T02:56:00Z</dcterms:modified>
</cp:coreProperties>
</file>