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6C33E" w14:textId="77777777" w:rsidR="00521E01" w:rsidRPr="00485E2F" w:rsidRDefault="00521E01" w:rsidP="00485E2F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Greens keeper Resume Template</w:t>
      </w:r>
    </w:p>
    <w:p w14:paraId="110D25ED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Career Objective:</w:t>
      </w:r>
    </w:p>
    <w:p w14:paraId="4074A713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 xml:space="preserve">To work as a </w:t>
      </w:r>
      <w:r w:rsidR="00521E01" w:rsidRPr="00485E2F">
        <w:rPr>
          <w:rFonts w:eastAsia="Times New Roman" w:cstheme="minorHAnsi"/>
          <w:color w:val="333333"/>
        </w:rPr>
        <w:t>Greens keeper</w:t>
      </w:r>
      <w:r w:rsidRPr="00485E2F">
        <w:rPr>
          <w:rFonts w:eastAsia="Times New Roman" w:cstheme="minorHAnsi"/>
          <w:color w:val="333333"/>
        </w:rPr>
        <w:t xml:space="preserve"> and utilize my experience and skill to maintain the golf course.</w:t>
      </w:r>
    </w:p>
    <w:p w14:paraId="029E90CD" w14:textId="77777777" w:rsidR="00485E2F" w:rsidRPr="00485E2F" w:rsidRDefault="00485E2F" w:rsidP="00485E2F">
      <w:pPr>
        <w:shd w:val="clear" w:color="auto" w:fill="FFFFFF"/>
        <w:spacing w:after="225" w:line="240" w:lineRule="auto"/>
        <w:rPr>
          <w:rFonts w:cstheme="minorHAnsi"/>
        </w:rPr>
      </w:pPr>
      <w:r w:rsidRPr="00485E2F">
        <w:rPr>
          <w:rFonts w:cstheme="minorHAnsi"/>
        </w:rPr>
        <w:t>Alexie Kirkpatrick</w:t>
      </w:r>
    </w:p>
    <w:p w14:paraId="190E297B" w14:textId="582AF24E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1234, Mapel Dr,</w:t>
      </w:r>
    </w:p>
    <w:p w14:paraId="4F5A1A6A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Ashville, PA</w:t>
      </w:r>
    </w:p>
    <w:p w14:paraId="4EB44054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(123) 457 -5890</w:t>
      </w:r>
    </w:p>
    <w:p w14:paraId="7414BEF6" w14:textId="495C226B" w:rsidR="00E719AB" w:rsidRPr="00485E2F" w:rsidRDefault="00485E2F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485E2F">
          <w:rPr>
            <w:rFonts w:eastAsia="Times New Roman" w:cstheme="minorHAnsi"/>
            <w:color w:val="336699"/>
          </w:rPr>
          <w:t>alexie@gmail.com</w:t>
        </w:r>
      </w:hyperlink>
    </w:p>
    <w:p w14:paraId="5AEEEB83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Professional Forte:</w:t>
      </w:r>
    </w:p>
    <w:p w14:paraId="1ACDDC14" w14:textId="77777777" w:rsidR="00E719AB" w:rsidRPr="00485E2F" w:rsidRDefault="00E719AB" w:rsidP="00485E2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Possess strong verbal and written skills.</w:t>
      </w:r>
    </w:p>
    <w:p w14:paraId="6680BCC9" w14:textId="77777777" w:rsidR="00E719AB" w:rsidRPr="00485E2F" w:rsidRDefault="00E719AB" w:rsidP="00485E2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Well experienced in maintaining ground and turf of golf course.</w:t>
      </w:r>
    </w:p>
    <w:p w14:paraId="73D75CD5" w14:textId="77777777" w:rsidR="00E719AB" w:rsidRPr="00485E2F" w:rsidRDefault="00E719AB" w:rsidP="00485E2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Good knowledge of application of lime, insecticide, fertilizers and fungicides.</w:t>
      </w:r>
    </w:p>
    <w:p w14:paraId="28115436" w14:textId="77777777" w:rsidR="00E719AB" w:rsidRPr="00485E2F" w:rsidRDefault="00E719AB" w:rsidP="00485E2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Excellent at using hand mower and power mower.</w:t>
      </w:r>
    </w:p>
    <w:p w14:paraId="3BD866C5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Professional Experience</w:t>
      </w:r>
    </w:p>
    <w:p w14:paraId="77EB7485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Greenkeeper clubhouse</w:t>
      </w:r>
    </w:p>
    <w:p w14:paraId="1EE2142B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2000 till date</w:t>
      </w:r>
    </w:p>
    <w:p w14:paraId="622C8737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Greenskeeper</w:t>
      </w:r>
    </w:p>
    <w:p w14:paraId="614C41C3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Key Responsibilities:</w:t>
      </w:r>
    </w:p>
    <w:p w14:paraId="4583CE8D" w14:textId="77777777" w:rsidR="00E719AB" w:rsidRPr="00485E2F" w:rsidRDefault="00E719AB" w:rsidP="00485E2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Responsible for mowing fairways, greens and trees.</w:t>
      </w:r>
    </w:p>
    <w:p w14:paraId="6C97C299" w14:textId="77777777" w:rsidR="00E719AB" w:rsidRPr="00485E2F" w:rsidRDefault="00E719AB" w:rsidP="00485E2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Responsible for arranging tee markers and pins for the tournaments under the supervision of senior staff member.</w:t>
      </w:r>
    </w:p>
    <w:p w14:paraId="15115D72" w14:textId="77777777" w:rsidR="00E719AB" w:rsidRPr="00485E2F" w:rsidRDefault="00E719AB" w:rsidP="00485E2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Duties included aerating, rolling and verticutting the turf for the tournaments.</w:t>
      </w:r>
    </w:p>
    <w:p w14:paraId="563AAD9D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Ace Greenskeeper agency </w:t>
      </w:r>
      <w:r w:rsidRPr="00485E2F">
        <w:rPr>
          <w:rFonts w:eastAsia="Times New Roman" w:cstheme="minorHAnsi"/>
          <w:color w:val="333333"/>
        </w:rPr>
        <w:t>1996 – 2000</w:t>
      </w:r>
    </w:p>
    <w:p w14:paraId="242339A7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Greenskeeper</w:t>
      </w:r>
    </w:p>
    <w:p w14:paraId="7667786F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Key Responsibilities:</w:t>
      </w:r>
    </w:p>
    <w:p w14:paraId="7A842013" w14:textId="77777777" w:rsidR="00E719AB" w:rsidRPr="00485E2F" w:rsidRDefault="00E719AB" w:rsidP="00485E2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Responsible for mowing fairways, greens and trees.</w:t>
      </w:r>
    </w:p>
    <w:p w14:paraId="39CF6C84" w14:textId="77777777" w:rsidR="00E719AB" w:rsidRPr="00485E2F" w:rsidRDefault="00E719AB" w:rsidP="00485E2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Responsible for arranging tee markers and pins for the tournaments under the supervision of senior staff member.</w:t>
      </w:r>
    </w:p>
    <w:p w14:paraId="6582E848" w14:textId="77777777" w:rsidR="00E719AB" w:rsidRPr="00485E2F" w:rsidRDefault="00E719AB" w:rsidP="00485E2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Duties included aerating, rolling and verticutting the turf for the tournaments.</w:t>
      </w:r>
    </w:p>
    <w:p w14:paraId="6A15F44F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Educational Qualification:</w:t>
      </w:r>
    </w:p>
    <w:p w14:paraId="674A78F4" w14:textId="77777777" w:rsidR="00E719AB" w:rsidRPr="00485E2F" w:rsidRDefault="00E719AB" w:rsidP="00485E2F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Bachelor’s degree in Botany, University of Florida.</w:t>
      </w:r>
    </w:p>
    <w:p w14:paraId="2F0F04F4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lastRenderedPageBreak/>
        <w:t>Languages known:</w:t>
      </w:r>
    </w:p>
    <w:p w14:paraId="6E3DD616" w14:textId="77777777" w:rsidR="00E719AB" w:rsidRPr="00485E2F" w:rsidRDefault="00E719AB" w:rsidP="00485E2F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Fluent in English</w:t>
      </w:r>
    </w:p>
    <w:p w14:paraId="554AF4D7" w14:textId="77777777" w:rsidR="00E719AB" w:rsidRPr="00485E2F" w:rsidRDefault="00E719AB" w:rsidP="00485E2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b/>
          <w:bCs/>
          <w:color w:val="333333"/>
        </w:rPr>
        <w:t>Significant Achievement:</w:t>
      </w:r>
    </w:p>
    <w:p w14:paraId="379FB6D8" w14:textId="77777777" w:rsidR="00E719AB" w:rsidRPr="00485E2F" w:rsidRDefault="00E719AB" w:rsidP="00485E2F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85E2F">
        <w:rPr>
          <w:rFonts w:eastAsia="Times New Roman" w:cstheme="minorHAnsi"/>
          <w:color w:val="333333"/>
        </w:rPr>
        <w:t>Part of American Association of Golf course.</w:t>
      </w:r>
    </w:p>
    <w:p w14:paraId="0536550A" w14:textId="77777777" w:rsidR="00A35AC4" w:rsidRPr="00485E2F" w:rsidRDefault="00A35AC4" w:rsidP="00485E2F">
      <w:pPr>
        <w:spacing w:line="240" w:lineRule="auto"/>
        <w:rPr>
          <w:rFonts w:cstheme="minorHAnsi"/>
        </w:rPr>
      </w:pPr>
    </w:p>
    <w:sectPr w:rsidR="00A35AC4" w:rsidRPr="00485E2F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C113A"/>
    <w:multiLevelType w:val="multilevel"/>
    <w:tmpl w:val="0BF0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4D2864"/>
    <w:multiLevelType w:val="multilevel"/>
    <w:tmpl w:val="72B6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0B4FA9"/>
    <w:multiLevelType w:val="multilevel"/>
    <w:tmpl w:val="985C6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674DE"/>
    <w:multiLevelType w:val="multilevel"/>
    <w:tmpl w:val="91F8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3E7332"/>
    <w:multiLevelType w:val="multilevel"/>
    <w:tmpl w:val="45BCA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B711D1"/>
    <w:multiLevelType w:val="multilevel"/>
    <w:tmpl w:val="7732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9AB"/>
    <w:rsid w:val="00485E2F"/>
    <w:rsid w:val="005031F6"/>
    <w:rsid w:val="00521E01"/>
    <w:rsid w:val="00A35AC4"/>
    <w:rsid w:val="00E7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9BC3"/>
  <w15:docId w15:val="{989D8BEF-A2E5-438F-853E-6679AB8A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E719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719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71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19A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719A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1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n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2015-05-21T22:29:00Z</dcterms:created>
  <dcterms:modified xsi:type="dcterms:W3CDTF">2021-06-11T14:13:00Z</dcterms:modified>
</cp:coreProperties>
</file>